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4" w:rsidRPr="004B76EF" w:rsidRDefault="004919B4" w:rsidP="004B76EF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/>
          <w:sz w:val="24"/>
          <w:szCs w:val="24"/>
          <w:lang w:eastAsia="ru-RU"/>
        </w:rPr>
        <w:t xml:space="preserve">О. </w:t>
      </w:r>
      <w:proofErr w:type="spellStart"/>
      <w:r w:rsidRPr="004B76EF">
        <w:rPr>
          <w:rFonts w:ascii="Bookman Old Style" w:eastAsia="Times New Roman" w:hAnsi="Bookman Old Style"/>
          <w:sz w:val="24"/>
          <w:szCs w:val="24"/>
          <w:lang w:eastAsia="ru-RU"/>
        </w:rPr>
        <w:t>Кургузов</w:t>
      </w:r>
      <w:proofErr w:type="spellEnd"/>
    </w:p>
    <w:p w:rsidR="004919B4" w:rsidRPr="004B76EF" w:rsidRDefault="004919B4" w:rsidP="004B76EF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/>
          <w:sz w:val="24"/>
          <w:szCs w:val="24"/>
          <w:lang w:eastAsia="ru-RU"/>
        </w:rPr>
        <w:t>Из цикла «Рассказы маленького мальчика»</w:t>
      </w:r>
    </w:p>
    <w:p w:rsidR="004919B4" w:rsidRPr="004B76EF" w:rsidRDefault="004919B4" w:rsidP="004B76EF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/>
          <w:sz w:val="24"/>
          <w:szCs w:val="24"/>
          <w:lang w:eastAsia="ru-RU"/>
        </w:rPr>
        <w:t>МАЛЬЧИК-ПАПА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Целый час папа воспитывал меня. В который раз он уже повторял: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твоем возрасте я был серьезнее!..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тут что-то тренькнуло, грохнуло, зашипело и вспыхнуло. Когда дым рассеялся, рядом со мной стоял мальчик в коротких штанишках. Его коленки были исцарапаны, воротник рубашки наполовину оторван, а под левым глазом светился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здоровенный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синяк.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кто такой?! — удивился 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зашмыгал носом, а потом сказал: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твой папа. Только... в твоем возрасте.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и ну! — сказал я. И еще раз осмотрел его с ног до головы. — А ты в моем возрасте был меньше меня.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Конечно, — согласился мальчик-папа. — Мы с мамой тебя в спортивную школу устроили. Ты работаешь над своим развитием. А я просто во дворе болтался...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Зато у тебя синяк отличный! — сказал я с завистью.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А-а-а... — махнул он рукой. — Дал тут одному по шеям.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Пойдем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погуляем? — предложил 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Ура! — закричал мальчик-папа и рванул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улицу. Когда я вышел из подъезда, он уже сидел на дереве и махал мне оттуда рукой.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же запрещаешь мне лазать по деревьям, — сказал 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Да </w:t>
      </w:r>
      <w:proofErr w:type="spell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ла-а-адно</w:t>
      </w:r>
      <w:proofErr w:type="spell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протянул он. — Главное, чтоб мама нас не застукала.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забрался к нему, и мы стали качаться на сучке. Потом сучок обломился, и мы упали вниз. Папа первый, а я второй. Прямо на него.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тяжелый, — сказал он, вылезая из-под меня. — Давай поборемся?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мы стали бороться. Боролись мы совсем недолго. Потому что я папу сразу поборол.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меня просто настроения нет бороться, — сказал он грустно.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Да </w:t>
      </w:r>
      <w:proofErr w:type="spell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ла-а-адно</w:t>
      </w:r>
      <w:proofErr w:type="spell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протянул я. — Не огорчайся. В другой раз ты меня поборешь.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только маме не рассказывай, — попросил он, — что победил меня.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тоже не жалуйся, — попросил я. — Ведь я тебе воротник рубашки совсем оторвал.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Пустяки! — сказал папа и швырнул воротник в мусорную кучу. — Если мы будем держаться друг друга, то в этой жизни не пропадем.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кто-то окликнул нас из подворотни.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Эй,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пацаны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Ну-ка, быстро сюда!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 стояли двое взрослых, лет по тринадцать, парня. Когда мы подошли к ним, они сказали: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По рублю,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салаги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Быстро!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похлопал себя по карманам и сказал: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меня нет денег...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А ты попрыгай! Может, зазвенит, — приказал, ухмыляясь, один парень.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Тут мой папа нахмурился, пригнул голову и с криком «А-а-а!» ударил этого парня головой в живот. Это был </w:t>
      </w:r>
      <w:proofErr w:type="spell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здоровский</w:t>
      </w:r>
      <w:proofErr w:type="spell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удар! Я такого от папы не ожидал. Парень тот сразу кубарем покатился.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я в этот момент на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другого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набросился. Двинул ему разок!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общем, они убежали от нас на другую сторону улицы и завопили: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Ну,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салаги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держитесь! Сейчас мы своих парней приведем!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не соврали. И привели еще пятерых парней. Нас стали окружать со всех сторон.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Держись, сынок! — сказал мне мальчик-папа. — Сейчас нам придется туго.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Они уже начали нас бить, когда во дворе появилась наша мама. Их тут </w:t>
      </w:r>
      <w:proofErr w:type="gramStart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</w:t>
      </w:r>
      <w:proofErr w:type="gramEnd"/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как ветром сдуло. Мама едва успела им нашлепать.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она отвела меня и мальчика-папу к нам домой, помазала царапины йодом и напоила киселем.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мама вышла из кухни, а папа говорит: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Мы с тобой вдвоем, конечно, сила. Ну, а втроем с мамой — вообще о-го-го! Давай держаться втроем?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не будешь больше говорить, что в моем возрасте был серьезнее и воспитывать меня по два часа?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Мальчик-папа посмотрел на свои царапины, синяки, изорванную рубашку, вздохнул и пообещал: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буду!</w:t>
      </w:r>
    </w:p>
    <w:p w:rsidR="004919B4" w:rsidRPr="004B76EF" w:rsidRDefault="004919B4" w:rsidP="004919B4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B76E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пожали друг другу руки. Тут опять что-то тренькнуло, грохнуло, зашипело и вспыхнуло. Когда дым рассеялся, передо мной снова стоял взрослый папа.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Уважаемый читатель!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B76E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4B76EF" w:rsidRDefault="004B76EF" w:rsidP="004B76EF">
      <w:pPr>
        <w:rPr>
          <w:rFonts w:ascii="Bookman Old Style" w:hAnsi="Bookman Old Style"/>
          <w:sz w:val="24"/>
          <w:szCs w:val="24"/>
        </w:rPr>
      </w:pPr>
      <w:r w:rsidRPr="004B76EF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sectPr w:rsidR="00B86FFF" w:rsidRPr="004B76E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B4"/>
    <w:rsid w:val="004919B4"/>
    <w:rsid w:val="004B76EF"/>
    <w:rsid w:val="008F59F5"/>
    <w:rsid w:val="00B86FFF"/>
    <w:rsid w:val="00D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B7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2013-11-11T12:40:00Z</dcterms:created>
  <dcterms:modified xsi:type="dcterms:W3CDTF">2013-11-13T14:09:00Z</dcterms:modified>
</cp:coreProperties>
</file>