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22" w:rsidRPr="005B3922" w:rsidRDefault="005B3922" w:rsidP="005B3922">
      <w:pPr>
        <w:pStyle w:val="1"/>
        <w:jc w:val="center"/>
      </w:pPr>
      <w:proofErr w:type="spellStart"/>
      <w:proofErr w:type="gramStart"/>
      <w:r w:rsidRPr="005B3922">
        <w:t>Мамин-Сибиряк</w:t>
      </w:r>
      <w:proofErr w:type="spellEnd"/>
      <w:proofErr w:type="gramEnd"/>
      <w:r w:rsidRPr="005B3922">
        <w:t xml:space="preserve"> Д.Н.</w:t>
      </w:r>
    </w:p>
    <w:p w:rsidR="005B3922" w:rsidRPr="005B3922" w:rsidRDefault="005B3922" w:rsidP="005B3922">
      <w:pPr>
        <w:pStyle w:val="1"/>
        <w:jc w:val="center"/>
      </w:pPr>
      <w:r w:rsidRPr="005B3922">
        <w:t>Ванькины именины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 I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Бей, барабан,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та-та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тра-та-та! Играйте, трубы: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тру-ту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 </w:t>
      </w:r>
      <w:proofErr w:type="spellStart"/>
      <w:r w:rsidRPr="005B3922">
        <w:rPr>
          <w:rFonts w:ascii="Bookman Old Style" w:hAnsi="Bookman Old Style"/>
          <w:sz w:val="24"/>
          <w:szCs w:val="24"/>
        </w:rPr>
        <w:t>ту-ру-ру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!.. Давайте сюда всю музыку - сегодня Ванька именинник!.. Дорогие  гости, милости просим... Эй, все собирайтесь сюда! Тра-та-та! </w:t>
      </w:r>
      <w:proofErr w:type="spellStart"/>
      <w:r w:rsidRPr="005B3922">
        <w:rPr>
          <w:rFonts w:ascii="Bookman Old Style" w:hAnsi="Bookman Old Style"/>
          <w:sz w:val="24"/>
          <w:szCs w:val="24"/>
        </w:rPr>
        <w:t>Тру-ру-ру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Ванька похаживает в красной рубахе и приговаривает: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Братцы, милости просим... Угощенья - сколько угодно. Суп  из самых свежих щепок; котлеты из лучшего, самого чистого песку; пирожки из  разноцветных бумажек; а какой чай! Из самой хорошей кипячёной воды. Милости  просим... Музыка, играй!..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Та-та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Тра-та-та!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Тру-ту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5B3922">
        <w:rPr>
          <w:rFonts w:ascii="Bookman Old Style" w:hAnsi="Bookman Old Style"/>
          <w:sz w:val="24"/>
          <w:szCs w:val="24"/>
        </w:rPr>
        <w:t>Ту-ру-ру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Гостей набралось полная комната. Первым прилетел пузатый  деревянный Волчок.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B3922">
        <w:rPr>
          <w:rFonts w:ascii="Bookman Old Style" w:hAnsi="Bookman Old Style"/>
          <w:sz w:val="24"/>
          <w:szCs w:val="24"/>
        </w:rPr>
        <w:t>Жж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</w:t>
      </w:r>
      <w:proofErr w:type="spellStart"/>
      <w:r w:rsidRPr="005B3922">
        <w:rPr>
          <w:rFonts w:ascii="Bookman Old Style" w:hAnsi="Bookman Old Style"/>
          <w:sz w:val="24"/>
          <w:szCs w:val="24"/>
        </w:rPr>
        <w:t>жж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где именинник? </w:t>
      </w:r>
      <w:proofErr w:type="spellStart"/>
      <w:r w:rsidRPr="005B3922">
        <w:rPr>
          <w:rFonts w:ascii="Bookman Old Style" w:hAnsi="Bookman Old Style"/>
          <w:sz w:val="24"/>
          <w:szCs w:val="24"/>
        </w:rPr>
        <w:t>Жж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</w:t>
      </w:r>
      <w:proofErr w:type="spellStart"/>
      <w:r w:rsidRPr="005B3922">
        <w:rPr>
          <w:rFonts w:ascii="Bookman Old Style" w:hAnsi="Bookman Old Style"/>
          <w:sz w:val="24"/>
          <w:szCs w:val="24"/>
        </w:rPr>
        <w:t>жж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Я очень люблю  повеселиться в хорошей компании...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Пришли две куклы. Одна - с голубыми глазами, Аня, у неё  немного был попорчен носик; другая - с чёрными глазами, Катя, у неё недоставало  одной руки. Они пришли чинно и заняли место на игрушечном диванчике. -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Посмотрим, какое угощенье у Ваньки, - заметила Аня. -  Что-то уж очень хвастает. Музыка недурна, а относительно угощенья я сильно  сомневаюсь.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Ты, Аня, вечно чем-нибудь недовольна, - укорила её Катя.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 ты вечно готова спорить.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Куклы немного поспорили и даже готовы были поссориться, но в  этот момент приковылял на одной ноге сильно поддержанный Клоун и сейчас же их  примирил.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Всё будет отлично, барышня! Отлично повеселимся. Конечно,  у меня одной ноги недостаёт, но ведь Волчок и на одной ноге вон как кружится.  Здравствуй, Волчок...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B3922">
        <w:rPr>
          <w:rFonts w:ascii="Bookman Old Style" w:hAnsi="Bookman Old Style"/>
          <w:sz w:val="24"/>
          <w:szCs w:val="24"/>
        </w:rPr>
        <w:t>Жж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Здравствуй! Отчего это у тебя один глаз как будто  подбит?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Пустяки... Это я свалился с дивана. Бывает и хуже.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lastRenderedPageBreak/>
        <w:t xml:space="preserve">- Ох, как скверно бывает... Я иногда со всего разбега так  стукнусь в стену, прямо головой!..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Хорошо, что голова-то у тебя пустая...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Всё-таки больно... </w:t>
      </w:r>
      <w:proofErr w:type="spellStart"/>
      <w:r w:rsidRPr="005B3922">
        <w:rPr>
          <w:rFonts w:ascii="Bookman Old Style" w:hAnsi="Bookman Old Style"/>
          <w:sz w:val="24"/>
          <w:szCs w:val="24"/>
        </w:rPr>
        <w:t>жж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Попробуй-ка сам, так узнаешь.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Клоун только защёлкал своими медными тарелками. Он вообще  был легкомысленный мужчина.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Пришёл Петрушка и привёл с собой целую кучу гостей:  собственную жену, Матрёну Ивановну, немца-доктора Карла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Иваныча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и большеносого  Цыгана; а Цыган притащил с собой трёхногую лошадь.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Ну, Ванька, принимай гостей! - весело заговорил Петрушка,  щёлкая себя по носу. - Один другого лучше. Одна моя Матрёна Ивановна чего  стоит... Очень она любит у меня чай пить, точно утка.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Найдём и чай, Петр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, - ответил Ванька. - А мы  хорошим гостям всегда рады... Садитесь, Матрёна Ивановна! Карл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, милости  просим...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Пришли ещё Медведь с Зайцем, серенький бабушкин Козлик с  Уточкой-хохлаткой, Петушок с Волком - всем место нашлось у Ваньки.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Последними пришли </w:t>
      </w:r>
      <w:proofErr w:type="spellStart"/>
      <w:r w:rsidRPr="005B3922">
        <w:rPr>
          <w:rFonts w:ascii="Bookman Old Style" w:hAnsi="Bookman Old Style"/>
          <w:sz w:val="24"/>
          <w:szCs w:val="24"/>
        </w:rPr>
        <w:t>Алёнушкин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Башмачок и </w:t>
      </w:r>
      <w:proofErr w:type="spellStart"/>
      <w:r w:rsidRPr="005B3922">
        <w:rPr>
          <w:rFonts w:ascii="Bookman Old Style" w:hAnsi="Bookman Old Style"/>
          <w:sz w:val="24"/>
          <w:szCs w:val="24"/>
        </w:rPr>
        <w:t>Алёнушкина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Метёлочка.  Посмотрели они - все места заняты, а Метёлочка сказала: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Ничего, я и в уголке постою...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А Башмачок ничего не сказал и </w:t>
      </w:r>
      <w:proofErr w:type="gramStart"/>
      <w:r w:rsidRPr="005B3922">
        <w:rPr>
          <w:rFonts w:ascii="Bookman Old Style" w:hAnsi="Bookman Old Style"/>
          <w:sz w:val="24"/>
          <w:szCs w:val="24"/>
        </w:rPr>
        <w:t>молча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залез под диван. Это был  очень почтенный Башмачок, хотя и стоптанный. Его немного смущала только  дырочка, которая была на самом носике. Ну, да ничего, под диваном никто не  заметит.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Эй, музыка! - скомандовал Ванька.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Забил барабан: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тра-та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5B3922">
        <w:rPr>
          <w:rFonts w:ascii="Bookman Old Style" w:hAnsi="Bookman Old Style"/>
          <w:sz w:val="24"/>
          <w:szCs w:val="24"/>
        </w:rPr>
        <w:t>та-та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 Заиграли трубы: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тру-ту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И всем  гостям вдруг сделалось так весело, так весело...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II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Праздник начался отлично. Бил барабан сам собой, играли сами  трубы, жужжал Волчок, звенел своими тарелочками Клоун, а Петрушка неистово  пищал. Ах, как было весело!..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Братцы, гуляй! - покрикивал Ванька, разглаживая свои  льняные кудри.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lastRenderedPageBreak/>
        <w:t xml:space="preserve">Аня и Катя смеялись тонкими голосками, неуклюжий Медведь  танцевал с Метёлочкой, серенький Козлик гулял с Уточкой-хохлаткой, Клоун  кувыркался, показывая своё искусство, а доктор Карл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спрашивал Матрёну  Ивановну: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Матрёна Ивановна, не болит ли у вас животик?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Что вы, Карл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? - обижалась Матрёна Ивановна. - С  чего вы это взяли?..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 ну, покажите язык.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Отстаньте, пожалуйста...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Я здесь... - прозвенела тонким голоском серебряная  Ложечка, которой </w:t>
      </w:r>
      <w:proofErr w:type="spellStart"/>
      <w:r w:rsidRPr="005B3922">
        <w:rPr>
          <w:rFonts w:ascii="Bookman Old Style" w:hAnsi="Bookman Old Style"/>
          <w:sz w:val="24"/>
          <w:szCs w:val="24"/>
        </w:rPr>
        <w:t>Алёнушка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ела свою кашку.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Она лежала до сих пор спокойно на столе, а когда доктор  заговорил </w:t>
      </w:r>
      <w:proofErr w:type="gramStart"/>
      <w:r w:rsidRPr="005B3922">
        <w:rPr>
          <w:rFonts w:ascii="Bookman Old Style" w:hAnsi="Bookman Old Style"/>
          <w:sz w:val="24"/>
          <w:szCs w:val="24"/>
        </w:rPr>
        <w:t>об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языке, не утерпела и соскочила. Ведь доктор всегда при её помощи  осматривает у </w:t>
      </w:r>
      <w:proofErr w:type="spellStart"/>
      <w:r w:rsidRPr="005B3922">
        <w:rPr>
          <w:rFonts w:ascii="Bookman Old Style" w:hAnsi="Bookman Old Style"/>
          <w:sz w:val="24"/>
          <w:szCs w:val="24"/>
        </w:rPr>
        <w:t>Алёнушки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язычок...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Ах, нет... не нужно! - запищала Матрёна Ивановна и так  смешно размахивала руками, точно ветряная мельница.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Что же, я не навязываюсь со своими услугами, - обиделась  Ложечка.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Она даже хотела рассердиться, но в это время к ней подлетел Волчок,  и они принялись танцевать. Волчок жужжал, Ложечка звенела... Даже </w:t>
      </w:r>
      <w:proofErr w:type="spellStart"/>
      <w:r w:rsidRPr="005B3922">
        <w:rPr>
          <w:rFonts w:ascii="Bookman Old Style" w:hAnsi="Bookman Old Style"/>
          <w:sz w:val="24"/>
          <w:szCs w:val="24"/>
        </w:rPr>
        <w:t>Алёнушкин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 Башмачок не утерпел, вылез из-под дивана и шепнул Метёлочке: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Я вас очень люблю, Метёлочка...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Метёлочка сладко закрыла глазки и только вздохнула. Она  любила, чтобы её любили.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Ведь она всегда была такой скромной Метёлочкой и никогда не  важничала, как это случалось иногда с другими. Например, Матрёна Ивановна или  Аня и Катя, - эти милые куклы любили посмеяться над чужими недостатками: у  Клоуна не хватало одной ноги, у Петрушки был длинный нос, у Карла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Иваныча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-  лысина, Цыган походил на головешку, а всего больше доставалось имениннику  Ваньке.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Он мужиковат немного, - говорила Катя.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И, кроме того, хвастун, - прибавила Аня.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Повеселившись, все уселись за стол, и начался уже настоящий  пир. Обед прошёл, как на настоящих именинах, хотя дело и не обошлось без  маленьких недоразумений. Медведь по ошибке чуть не съел Зайчика </w:t>
      </w:r>
      <w:r w:rsidRPr="005B3922">
        <w:rPr>
          <w:rFonts w:ascii="Bookman Old Style" w:hAnsi="Bookman Old Style"/>
          <w:sz w:val="24"/>
          <w:szCs w:val="24"/>
        </w:rPr>
        <w:lastRenderedPageBreak/>
        <w:t xml:space="preserve">вместо  котлетки; Волчок чуть не подрался с Цыганом из-за Ложечки - последний </w:t>
      </w:r>
      <w:proofErr w:type="gramStart"/>
      <w:r w:rsidRPr="005B3922">
        <w:rPr>
          <w:rFonts w:ascii="Bookman Old Style" w:hAnsi="Bookman Old Style"/>
          <w:sz w:val="24"/>
          <w:szCs w:val="24"/>
        </w:rPr>
        <w:t>хотел её украсть  и уже спрятал было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к себе в карман. Пётр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, известный забияка, успел  поссориться с женой и поссорился из-за пустяков.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Матрёна Ивановна, успокойтесь, - уговаривал её Карл 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 - Ведь Пётр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добрый... У вас, может быть, болит головка? У меня  есть с собой отличные порошки...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Оставьте её, доктор, - говорил Петрушка. - Это уж такая  невозможная женщина... А впрочем, я её очень люблю. Матрёна Ивановна,  поцелуемтесь...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Ура! - кричал Ванька. - Это гораздо лучше, чем ссориться.  Терпеть не могу, когда люди ссорятся. Вон посмотрите...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Но тут случилось нечто совершенно неожиданное и такое  ужасное, что даже страшно сказать.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Бил барабан: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тра-та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та-та-та! Играли трубы: </w:t>
      </w:r>
      <w:proofErr w:type="spellStart"/>
      <w:r w:rsidRPr="005B3922">
        <w:rPr>
          <w:rFonts w:ascii="Bookman Old Style" w:hAnsi="Bookman Old Style"/>
          <w:sz w:val="24"/>
          <w:szCs w:val="24"/>
        </w:rPr>
        <w:t>тру-ру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  </w:t>
      </w:r>
      <w:proofErr w:type="spellStart"/>
      <w:r w:rsidRPr="005B3922">
        <w:rPr>
          <w:rFonts w:ascii="Bookman Old Style" w:hAnsi="Bookman Old Style"/>
          <w:sz w:val="24"/>
          <w:szCs w:val="24"/>
        </w:rPr>
        <w:t>ру-ру-ру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 Звенели тарелочки Клоуна, серебряным голоском смеялась Ложечка,  жужжал Волчок, а развеселившийся Зайчик кричал: </w:t>
      </w:r>
      <w:proofErr w:type="spellStart"/>
      <w:r w:rsidRPr="005B3922">
        <w:rPr>
          <w:rFonts w:ascii="Bookman Old Style" w:hAnsi="Bookman Old Style"/>
          <w:sz w:val="24"/>
          <w:szCs w:val="24"/>
        </w:rPr>
        <w:t>бо-бо-бо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!.. Фарфоровая Собачка  громко лаяла, резиновая Кошечка ласково мяукала, а Медведь так притопывал  ногой, что дрожал пол. Веселее всех оказался серенький бабушкин Козлик. Он, во-первых,  танцевал лучше всех, а потом так смешно потряхивал своей бородой и скрипучим  голосом ревел: </w:t>
      </w:r>
      <w:proofErr w:type="spellStart"/>
      <w:r w:rsidRPr="005B3922">
        <w:rPr>
          <w:rFonts w:ascii="Bookman Old Style" w:hAnsi="Bookman Old Style"/>
          <w:sz w:val="24"/>
          <w:szCs w:val="24"/>
        </w:rPr>
        <w:t>мее-ке-ке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III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Позвольте, как всё это случилось? Очень трудно рассказать  всё по порядку, потому что из участников происшествия помнил всё дело только  один </w:t>
      </w:r>
      <w:proofErr w:type="spellStart"/>
      <w:r w:rsidRPr="005B3922">
        <w:rPr>
          <w:rFonts w:ascii="Bookman Old Style" w:hAnsi="Bookman Old Style"/>
          <w:sz w:val="24"/>
          <w:szCs w:val="24"/>
        </w:rPr>
        <w:t>Алёнушкин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Башмачок. Он был благоразумен и вовремя успел спрятаться под  диван.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Да, так вот как было дело. Сначала пришли поздравить Ваньку  деревянные кубики... Нет, опять не так. Началось совсем не с этого. Кубики  действительно пришли, но всему виной была черноглазая Катя. Она, она, верно!..  Эта хорошенькая плутовка ещё в конце обеда шепнула Ане: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 как ты думаешь, Аня, кто здесь всех красивее.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Кажется, вопрос самый простой, а между тем Матрёна Ивановна  страшно обиделась и заявила Кате прямо: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Что же вы думаете, что мой Пётр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B3922">
        <w:rPr>
          <w:rFonts w:ascii="Bookman Old Style" w:hAnsi="Bookman Old Style"/>
          <w:sz w:val="24"/>
          <w:szCs w:val="24"/>
        </w:rPr>
        <w:t>урод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?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lastRenderedPageBreak/>
        <w:t xml:space="preserve">- Никто этого не думает, Матрёна Ивановна, - попробовала  оправдываться Катя, но было уже поздно.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Конечно, нос у него немного велик, - продолжала Матрёна  Ивановна. - Но ведь это заметно, если только смотреть на Петра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Иваныча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сбоку...  Потом, у него дурная привычка страшно пищать и со всеми драться, но он всё-таки  добрый человек. А что касается ума...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Куклы заспорили с таким азартом, что обратили на себя общее  внимание. </w:t>
      </w:r>
      <w:proofErr w:type="gramStart"/>
      <w:r w:rsidRPr="005B3922">
        <w:rPr>
          <w:rFonts w:ascii="Bookman Old Style" w:hAnsi="Bookman Old Style"/>
          <w:sz w:val="24"/>
          <w:szCs w:val="24"/>
        </w:rPr>
        <w:t>Вмешался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прежде всего, конечно, Петрушка и пропищал: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Верно, Матрёна Ивановна... Самый красивый человек здесь,  конечно, я!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Тут уже все мужчины обиделись. Помилуйте, этакий самохвал  этот Петрушка! Даже слушать противно! Клоун был не мастер говорить и </w:t>
      </w:r>
      <w:proofErr w:type="gramStart"/>
      <w:r w:rsidRPr="005B3922">
        <w:rPr>
          <w:rFonts w:ascii="Bookman Old Style" w:hAnsi="Bookman Old Style"/>
          <w:sz w:val="24"/>
          <w:szCs w:val="24"/>
        </w:rPr>
        <w:t>обиделся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 молча, а зато доктор Карл Иванович сказал очень громко: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Значит, мы все </w:t>
      </w:r>
      <w:proofErr w:type="gramStart"/>
      <w:r w:rsidRPr="005B3922">
        <w:rPr>
          <w:rFonts w:ascii="Bookman Old Style" w:hAnsi="Bookman Old Style"/>
          <w:sz w:val="24"/>
          <w:szCs w:val="24"/>
        </w:rPr>
        <w:t>уроды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? Поздравляю, господа...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Разом поднялся гвалт. Кричал что-то по-своему Цыган, рычал  Медведь, выл Волк, кричал серенький Козлик, жужжал Волчок - одним словом, все  обиделись окончательно.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Господа, перестаньте! - уговаривал всех Ванька. - Не  обращайте внимания на Петра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Иваныча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Он просто пошутил.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Но всё было напрасно. Волновался главным образом Карл 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 Он даже стучал кулаком по столу и кричал: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Господа, хорошо угощенье, нечего сказать!.. Нас и в гости  пригласили только затем, чтобы назвать </w:t>
      </w:r>
      <w:proofErr w:type="gramStart"/>
      <w:r w:rsidRPr="005B3922">
        <w:rPr>
          <w:rFonts w:ascii="Bookman Old Style" w:hAnsi="Bookman Old Style"/>
          <w:sz w:val="24"/>
          <w:szCs w:val="24"/>
        </w:rPr>
        <w:t>уродами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Милостивые государыни и милостивые государи! - старался  перекричать всех Ванька. - Если уж на то пошло, господа, так здесь всего один  </w:t>
      </w:r>
      <w:proofErr w:type="gramStart"/>
      <w:r w:rsidRPr="005B3922">
        <w:rPr>
          <w:rFonts w:ascii="Bookman Old Style" w:hAnsi="Bookman Old Style"/>
          <w:sz w:val="24"/>
          <w:szCs w:val="24"/>
        </w:rPr>
        <w:t>урод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- это я... Теперь вы довольны?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Потом... Позвольте, как это случилось? Да, да, вот как было  дело. Карл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 разгорячился окончательно и начал подступать к Петру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Иванычу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  Он погрозил ему пальцем и повторял: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Если бы я не был образованным человеком и если бы я не  умел себя держать прилично в порядочном обществе, я сказал бы вам, Пётр </w:t>
      </w:r>
      <w:proofErr w:type="spellStart"/>
      <w:r w:rsidRPr="005B3922">
        <w:rPr>
          <w:rFonts w:ascii="Bookman Old Style" w:hAnsi="Bookman Old Style"/>
          <w:sz w:val="24"/>
          <w:szCs w:val="24"/>
        </w:rPr>
        <w:t>Иваныч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,  что вы даже весьма </w:t>
      </w:r>
      <w:proofErr w:type="spellStart"/>
      <w:r w:rsidRPr="005B3922">
        <w:rPr>
          <w:rFonts w:ascii="Bookman Old Style" w:hAnsi="Bookman Old Style"/>
          <w:sz w:val="24"/>
          <w:szCs w:val="24"/>
        </w:rPr>
        <w:t>дурак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Зная драчливый характер Петрушки, Ванька хотел встать между  ним и доктором, но по дороге задел кулаком по длинному носу Петрушки. Петрушке  показалось, что его ударил не Ванька, а доктор... Что тут началось!.. </w:t>
      </w:r>
      <w:proofErr w:type="gramStart"/>
      <w:r w:rsidRPr="005B3922">
        <w:rPr>
          <w:rFonts w:ascii="Bookman Old Style" w:hAnsi="Bookman Old Style"/>
          <w:sz w:val="24"/>
          <w:szCs w:val="24"/>
        </w:rPr>
        <w:t xml:space="preserve">Петрушка  вцепился в доктора; сидевший в стороне Цыган ни с того ни с сего начал колотить  Клоуна, Медведь с рычанием бросился на Волка, Волчок бил своей пустой головой  Козлика - одним словом, вышел </w:t>
      </w:r>
      <w:r w:rsidRPr="005B3922">
        <w:rPr>
          <w:rFonts w:ascii="Bookman Old Style" w:hAnsi="Bookman Old Style"/>
          <w:sz w:val="24"/>
          <w:szCs w:val="24"/>
        </w:rPr>
        <w:lastRenderedPageBreak/>
        <w:t>настоящий скандал.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Куклы пищали тонкими голосами,  и все три со страху упали в обморок.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Ах, мне дурно!.. - кричала Матрёна Ивановна, падая с  дивана.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Господа, что же это такое? - орал Ванька. - Господа, ведь  я именинник... Господа, это, наконец, невежливо!..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Произошла настоящая свалка, так что было уже трудно  разобрать, кто кого колотит. Ванька напрасно старался разнимать дравшихся и  кончил тем, что сам принялся колотить всех, кто подвёртывался ему под руку, и  так как он был всех сильнее, то гостям пришлось плохо.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B3922">
        <w:rPr>
          <w:rFonts w:ascii="Bookman Old Style" w:hAnsi="Bookman Old Style"/>
          <w:sz w:val="24"/>
          <w:szCs w:val="24"/>
        </w:rPr>
        <w:t>Карраул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!!. Батюшки... ой, </w:t>
      </w:r>
      <w:proofErr w:type="spellStart"/>
      <w:r w:rsidRPr="005B3922">
        <w:rPr>
          <w:rFonts w:ascii="Bookman Old Style" w:hAnsi="Bookman Old Style"/>
          <w:sz w:val="24"/>
          <w:szCs w:val="24"/>
        </w:rPr>
        <w:t>карраул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 - орал сильнее всех  Петрушка, стараясь ударить доктора </w:t>
      </w:r>
      <w:proofErr w:type="gramStart"/>
      <w:r w:rsidRPr="005B3922">
        <w:rPr>
          <w:rFonts w:ascii="Bookman Old Style" w:hAnsi="Bookman Old Style"/>
          <w:sz w:val="24"/>
          <w:szCs w:val="24"/>
        </w:rPr>
        <w:t>побольнее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... - Убили Петрушку до смерти...  </w:t>
      </w:r>
      <w:proofErr w:type="spellStart"/>
      <w:r w:rsidRPr="005B3922">
        <w:rPr>
          <w:rFonts w:ascii="Bookman Old Style" w:hAnsi="Bookman Old Style"/>
          <w:sz w:val="24"/>
          <w:szCs w:val="24"/>
        </w:rPr>
        <w:t>Карраул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От свалки ушёл один Башмачок, вовремя успевший спрятаться  под диван. Он со страху даже глаза закрыл, а в это время за него спрятался  Зайчик, тоже </w:t>
      </w:r>
      <w:proofErr w:type="gramStart"/>
      <w:r w:rsidRPr="005B3922">
        <w:rPr>
          <w:rFonts w:ascii="Bookman Old Style" w:hAnsi="Bookman Old Style"/>
          <w:sz w:val="24"/>
          <w:szCs w:val="24"/>
        </w:rPr>
        <w:t>искавший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спасения в бегстве.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Ты это куда лезешь? - заворчал Башмачок.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Молчи, а то ещё услышат, и обоим достанется, - уговаривал  Зайчик, выглядывая косым глазом из дырочки в носке. - Ах, какой разбойник этот  Петрушка!.. Всех колотит и сам же орёт благим матом. Хорош гость, нечего  сказать... А я едва убежал от Волка, ах! Даже вспомнить страшно... А вон Уточка  лежит кверху ножками. Убили, бедную...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Ах, какой ты глупый, Зайчик: все куклы лежат в обмороке,  ну и Уточка вместе с другими.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Дрались, дрались, долго дрались, пока Ванька не выгнал всех  гостей, исключая кукол. Матрёне Ивановне давно уже надоело лежать в обмороке,  она открыла один глаз и спросила: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Господа, где я? Доктор, посмотрите, жива ли я?..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Ей никто не отвечал, и Матрёна Ивановна открыла другой глаз.  В комнате было пусто, а Ванька стоял посредине и с удивлением оглядывался  кругом. Очнулись Аня и Катя и тоже удивились.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Здесь было что-то ужасное, - говорила Катя. - Хорош  именинник, нечего сказать!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lastRenderedPageBreak/>
        <w:t xml:space="preserve">Куклы разом накинулись на Ваньку, который решительно не  знал, что ему отвечать. И его кто-то бил, и он кого-то бил, а за что про что -  неизвестно.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Решительно не знаю, как всё это вышло, - говорил он,  разводя руками. - Главное, что обидно: ведь я их всех люблю... решительно всех.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 мы знаем как, - отозвались из-под дивана Башмачок и  Зайчик. - Мы всё видели!..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Да это вы виноваты! - накинулась на них Матрёна Ивановна.  - Конечно, вы... Заварили кашу, а сами спрятались.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Они, они!.. - закричали в один голос Аня и Катя.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Ага, </w:t>
      </w:r>
      <w:proofErr w:type="gramStart"/>
      <w:r w:rsidRPr="005B3922">
        <w:rPr>
          <w:rFonts w:ascii="Bookman Old Style" w:hAnsi="Bookman Old Style"/>
          <w:sz w:val="24"/>
          <w:szCs w:val="24"/>
        </w:rPr>
        <w:t>вон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в чём дело! - обрадовался Ванька. - Убирайтесь  вон, разбойники... Вы ходите по гостям только ссорить добрых людей.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Башмачок и Зайчик едва успели выскочить в окно.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Вот я вас... - грозила им вслед кулаком Матрёна Ивановна.  - Ах, какие бывают на свете </w:t>
      </w:r>
      <w:proofErr w:type="gramStart"/>
      <w:r w:rsidRPr="005B3922">
        <w:rPr>
          <w:rFonts w:ascii="Bookman Old Style" w:hAnsi="Bookman Old Style"/>
          <w:sz w:val="24"/>
          <w:szCs w:val="24"/>
        </w:rPr>
        <w:t>дрянные</w:t>
      </w:r>
      <w:proofErr w:type="gramEnd"/>
      <w:r w:rsidRPr="005B3922">
        <w:rPr>
          <w:rFonts w:ascii="Bookman Old Style" w:hAnsi="Bookman Old Style"/>
          <w:sz w:val="24"/>
          <w:szCs w:val="24"/>
        </w:rPr>
        <w:t xml:space="preserve"> люди! Вот и Уточка скажет то же самое.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Да, да... - подтвердила Уточка. - Я своими глазами видела,  как они спрятались под диван.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Уточка всегда и со всеми соглашалась.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Нужно вернуть гостей... - продолжала Катя. - Мы ещё  повеселимся...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Гости вернулись охотно. У кого был подбит глаз, кто  прихрамывал; у Петрушки всего сильнее пострадал его длинный нос.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Ах, разбойники! - повторяли все в один голос, браня  Зайчика и Башмачок. - Кто бы мог подумать?..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- Ах, как я устал! Все руки отколотил, - жаловался Ванька. -  Ну, да что поминать старое... Я не злопамятен. Эй, музыка!.. 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 xml:space="preserve">Опять забил барабан: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тра-та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та-та-та! Заиграли трубы:  </w:t>
      </w:r>
      <w:proofErr w:type="spellStart"/>
      <w:proofErr w:type="gramStart"/>
      <w:r w:rsidRPr="005B3922">
        <w:rPr>
          <w:rFonts w:ascii="Bookman Old Style" w:hAnsi="Bookman Old Style"/>
          <w:sz w:val="24"/>
          <w:szCs w:val="24"/>
        </w:rPr>
        <w:t>тру-ту</w:t>
      </w:r>
      <w:proofErr w:type="spellEnd"/>
      <w:proofErr w:type="gramEnd"/>
      <w:r w:rsidRPr="005B3922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5B3922">
        <w:rPr>
          <w:rFonts w:ascii="Bookman Old Style" w:hAnsi="Bookman Old Style"/>
          <w:sz w:val="24"/>
          <w:szCs w:val="24"/>
        </w:rPr>
        <w:t>ру-ру-ру</w:t>
      </w:r>
      <w:proofErr w:type="spellEnd"/>
      <w:r w:rsidRPr="005B3922">
        <w:rPr>
          <w:rFonts w:ascii="Bookman Old Style" w:hAnsi="Bookman Old Style"/>
          <w:sz w:val="24"/>
          <w:szCs w:val="24"/>
        </w:rPr>
        <w:t xml:space="preserve">!.. А Петрушка неистово кричал: </w:t>
      </w:r>
    </w:p>
    <w:p w:rsidR="00B86FFF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- Ура, Ванька!..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Уважаемый читатель!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lastRenderedPageBreak/>
        <w:t>Все тексты взяты из открытых электронных источников и выложены на сайте для не коммерческого использования!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B3922" w:rsidRPr="005B3922" w:rsidRDefault="005B3922" w:rsidP="005B3922">
      <w:pPr>
        <w:rPr>
          <w:rFonts w:ascii="Bookman Old Style" w:hAnsi="Bookman Old Style"/>
          <w:sz w:val="24"/>
          <w:szCs w:val="24"/>
        </w:rPr>
      </w:pPr>
      <w:r w:rsidRPr="005B3922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5B3922" w:rsidRPr="005B3922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922"/>
    <w:rsid w:val="005B3922"/>
    <w:rsid w:val="005D1E6E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B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11467</Characters>
  <Application>Microsoft Office Word</Application>
  <DocSecurity>0</DocSecurity>
  <Lines>95</Lines>
  <Paragraphs>26</Paragraphs>
  <ScaleCrop>false</ScaleCrop>
  <Company>Microsoft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2013-11-13T12:04:00Z</dcterms:created>
  <dcterms:modified xsi:type="dcterms:W3CDTF">2013-11-13T12:04:00Z</dcterms:modified>
</cp:coreProperties>
</file>